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346D1" w14:textId="77777777" w:rsidR="00060D02" w:rsidRPr="00963D21" w:rsidRDefault="00717291">
      <w:pPr>
        <w:rPr>
          <w:b/>
        </w:rPr>
      </w:pPr>
      <w:bookmarkStart w:id="0" w:name="_GoBack"/>
      <w:r w:rsidRPr="00963D21">
        <w:rPr>
          <w:b/>
        </w:rPr>
        <w:t>Video-Link</w:t>
      </w:r>
    </w:p>
    <w:bookmarkEnd w:id="0"/>
    <w:p w14:paraId="2720761A" w14:textId="77777777" w:rsidR="00717291" w:rsidRDefault="00717291"/>
    <w:p w14:paraId="235F8370" w14:textId="77777777" w:rsidR="00717291" w:rsidRDefault="00717291">
      <w:r w:rsidRPr="00717291">
        <w:t>https://www.youtube.com/watch?v=dbn0PALo9f4</w:t>
      </w:r>
    </w:p>
    <w:sectPr w:rsidR="00717291" w:rsidSect="00CF72A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91"/>
    <w:rsid w:val="00060D02"/>
    <w:rsid w:val="00717291"/>
    <w:rsid w:val="00963D21"/>
    <w:rsid w:val="00C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983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Fuchs</dc:creator>
  <cp:keywords/>
  <dc:description/>
  <cp:lastModifiedBy>Bianka Fuchs</cp:lastModifiedBy>
  <cp:revision>2</cp:revision>
  <dcterms:created xsi:type="dcterms:W3CDTF">2014-06-19T07:51:00Z</dcterms:created>
  <dcterms:modified xsi:type="dcterms:W3CDTF">2014-06-19T07:52:00Z</dcterms:modified>
</cp:coreProperties>
</file>